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A" w:rsidRDefault="00F83E6A" w:rsidP="00F83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83E6A" w:rsidRDefault="00F83E6A" w:rsidP="00F83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F83E6A" w:rsidRDefault="00F83E6A" w:rsidP="00F83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F83E6A" w:rsidRDefault="00F83E6A" w:rsidP="00F83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F83E6A" w:rsidRDefault="00F83E6A" w:rsidP="00F83E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F83E6A" w:rsidRDefault="00F83E6A" w:rsidP="00F83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6A" w:rsidRDefault="00F83E6A" w:rsidP="00F8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09.07.2012 г.                                                                                     № 144</w:t>
      </w:r>
    </w:p>
    <w:p w:rsidR="00F83E6A" w:rsidRDefault="00F83E6A" w:rsidP="00F83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E6A">
        <w:rPr>
          <w:rFonts w:ascii="Times New Roman" w:hAnsi="Times New Roman" w:cs="Times New Roman"/>
          <w:sz w:val="28"/>
          <w:szCs w:val="28"/>
        </w:rPr>
        <w:t xml:space="preserve">Об информации помощника </w:t>
      </w:r>
    </w:p>
    <w:p w:rsidR="009E2A68" w:rsidRDefault="00F83E6A">
      <w:pPr>
        <w:rPr>
          <w:rFonts w:ascii="Times New Roman" w:hAnsi="Times New Roman" w:cs="Times New Roman"/>
          <w:sz w:val="28"/>
          <w:szCs w:val="28"/>
        </w:rPr>
      </w:pPr>
      <w:r w:rsidRPr="00F83E6A">
        <w:rPr>
          <w:rFonts w:ascii="Times New Roman" w:hAnsi="Times New Roman" w:cs="Times New Roman"/>
          <w:sz w:val="28"/>
          <w:szCs w:val="28"/>
        </w:rPr>
        <w:t xml:space="preserve">прокурора </w:t>
      </w:r>
      <w:proofErr w:type="spellStart"/>
      <w:r w:rsidRPr="00F83E6A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F83E6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687B" w:rsidRDefault="00E3687B">
      <w:pPr>
        <w:rPr>
          <w:rFonts w:ascii="Times New Roman" w:hAnsi="Times New Roman" w:cs="Times New Roman"/>
          <w:sz w:val="28"/>
          <w:szCs w:val="28"/>
        </w:rPr>
      </w:pPr>
    </w:p>
    <w:p w:rsidR="00E3687B" w:rsidRDefault="00E3687B" w:rsidP="00E36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 информацию помощника про</w:t>
      </w:r>
      <w:r w:rsidR="00495B8B">
        <w:rPr>
          <w:rFonts w:ascii="Times New Roman" w:hAnsi="Times New Roman" w:cs="Times New Roman"/>
          <w:sz w:val="28"/>
          <w:szCs w:val="28"/>
        </w:rPr>
        <w:t xml:space="preserve">курора </w:t>
      </w:r>
      <w:proofErr w:type="spellStart"/>
      <w:r w:rsidR="00495B8B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495B8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495B8B">
        <w:rPr>
          <w:rFonts w:ascii="Times New Roman" w:hAnsi="Times New Roman" w:cs="Times New Roman"/>
          <w:sz w:val="28"/>
          <w:szCs w:val="28"/>
        </w:rPr>
        <w:t>Мурад</w:t>
      </w:r>
      <w:r>
        <w:rPr>
          <w:rFonts w:ascii="Times New Roman" w:hAnsi="Times New Roman" w:cs="Times New Roman"/>
          <w:sz w:val="28"/>
          <w:szCs w:val="28"/>
        </w:rPr>
        <w:t>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о правилах оформления решений Совета и правилах оформления НПА по  уточнению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МО «Новотузуклейский сельсовет»</w:t>
      </w:r>
    </w:p>
    <w:p w:rsidR="00E3687B" w:rsidRDefault="00E3687B" w:rsidP="00E36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3687B" w:rsidRDefault="00E3687B" w:rsidP="00E36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помощника прокуро</w:t>
      </w:r>
      <w:r w:rsidR="00495B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Э.Р.    принять к сведению.</w:t>
      </w:r>
    </w:p>
    <w:p w:rsidR="00E3687B" w:rsidRDefault="00E3687B" w:rsidP="00E3687B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E3687B" w:rsidRDefault="00E3687B" w:rsidP="00E36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E3687B" w:rsidRDefault="00E3687B" w:rsidP="00E36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E3687B" w:rsidRDefault="00E3687B" w:rsidP="00E36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3687B" w:rsidRDefault="00E3687B" w:rsidP="00E36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E3687B" w:rsidRDefault="00E3687B" w:rsidP="00E3687B">
      <w:pPr>
        <w:rPr>
          <w:rFonts w:ascii="Times New Roman" w:hAnsi="Times New Roman" w:cs="Times New Roman"/>
          <w:sz w:val="28"/>
          <w:szCs w:val="28"/>
        </w:rPr>
      </w:pPr>
    </w:p>
    <w:p w:rsidR="00E3687B" w:rsidRPr="00F83E6A" w:rsidRDefault="00E3687B">
      <w:pPr>
        <w:rPr>
          <w:rFonts w:ascii="Times New Roman" w:hAnsi="Times New Roman" w:cs="Times New Roman"/>
          <w:sz w:val="28"/>
          <w:szCs w:val="28"/>
        </w:rPr>
      </w:pPr>
    </w:p>
    <w:sectPr w:rsidR="00E3687B" w:rsidRPr="00F83E6A" w:rsidSect="002A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E6A"/>
    <w:rsid w:val="002A34AD"/>
    <w:rsid w:val="00495B8B"/>
    <w:rsid w:val="009E2A68"/>
    <w:rsid w:val="00E3687B"/>
    <w:rsid w:val="00E6329C"/>
    <w:rsid w:val="00F8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2012-07-10T14:07:00Z</dcterms:created>
  <dcterms:modified xsi:type="dcterms:W3CDTF">2012-07-11T04:54:00Z</dcterms:modified>
</cp:coreProperties>
</file>